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commentsIds.xml" ContentType="application/vnd.openxmlformats-officedocument.wordprocessingml.commentsIds+xml"/>
  <Override PartName="/word/people.xml" ContentType="application/vnd.openxmlformats-officedocument.wordprocessingml.peop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commentsExtended.xml" ContentType="application/vnd.openxmlformats-officedocument.wordprocessingml.commentsExtended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214E6" w:rsidP="49F7AE05" w:rsidRDefault="00EF3EED" w14:paraId="6E747B6D" w14:textId="3534B445">
      <w:pPr>
        <w:jc w:val="center"/>
      </w:pPr>
    </w:p>
    <w:p w:rsidR="26F4B626" w:rsidP="6B179FD2" w:rsidRDefault="26F4B626" w14:paraId="348529E1" w14:textId="1C3F8C4C">
      <w:pPr>
        <w:jc w:val="center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"/>
        </w:rPr>
      </w:pPr>
      <w:r>
        <w:br/>
      </w:r>
      <w:r w:rsidRPr="6B179FD2" w:rsidR="2D4735F0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s-419"/>
        </w:rPr>
        <w:t>Hello Kitty</w:t>
      </w:r>
      <w:r w:rsidRPr="6B179FD2" w:rsidR="2D4735F0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419"/>
        </w:rPr>
        <w:t xml:space="preserve"> </w:t>
      </w:r>
      <w:r w:rsidRPr="6B179FD2" w:rsidR="2D4735F0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s-419"/>
        </w:rPr>
        <w:t>and Friends Fun Run CDMX 2025: ¡Una Aventura Rosa en Paseo de la Reforma!</w:t>
      </w:r>
      <w:r>
        <w:br/>
      </w:r>
    </w:p>
    <w:p w:rsidR="6B179FD2" w:rsidP="6B179FD2" w:rsidRDefault="6B179FD2" w14:paraId="7944CE88" w14:textId="2D8CB377">
      <w:pPr>
        <w:tabs>
          <w:tab w:val="left" w:leader="none" w:pos="8010"/>
        </w:tabs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"/>
        </w:rPr>
      </w:pPr>
    </w:p>
    <w:p w:rsidR="2D4735F0" w:rsidP="01B0C4B7" w:rsidRDefault="2D4735F0" w14:paraId="6A59417E" w14:textId="565DD24E">
      <w:pPr>
        <w:tabs>
          <w:tab w:val="left" w:leader="none" w:pos="8010"/>
        </w:tabs>
        <w:jc w:val="both"/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</w:pPr>
      <w:r w:rsidRPr="01B0C4B7" w:rsidR="01B0C4B7">
        <w:rPr>
          <w:rFonts w:ascii="Helvetica Neue" w:hAnsi="Helvetica Neue" w:eastAsia="Helvetica Neue" w:cs="Helvetica Neu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Ciudad de México, 02 de julio de 2025 – </w:t>
      </w:r>
      <w:r w:rsidRPr="01B0C4B7" w:rsidR="01B0C4B7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¡Saca tus moños y tutús y prepara tu outfit más</w:t>
      </w:r>
      <w:r w:rsidRPr="01B0C4B7" w:rsidR="01B0C4B7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kawai</w:t>
      </w:r>
      <w:r w:rsidRPr="01B0C4B7" w:rsidR="01B0C4B7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i y alístate para correr al estilo</w:t>
      </w:r>
      <w:r w:rsidRPr="01B0C4B7" w:rsidR="01B0C4B7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Sanri</w:t>
      </w:r>
      <w:r w:rsidRPr="01B0C4B7" w:rsidR="01B0C4B7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o! Regresa a la capital la</w:t>
      </w:r>
      <w:r w:rsidRPr="01B0C4B7" w:rsidR="01B0C4B7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01B0C4B7" w:rsidR="01B0C4B7">
        <w:rPr>
          <w:rFonts w:ascii="Helvetica Neue" w:hAnsi="Helvetica Neue" w:eastAsia="Helvetica Neue" w:cs="Helvetica Neu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Hell</w:t>
      </w:r>
      <w:r w:rsidRPr="01B0C4B7" w:rsidR="01B0C4B7">
        <w:rPr>
          <w:rFonts w:ascii="Helvetica Neue" w:hAnsi="Helvetica Neue" w:eastAsia="Helvetica Neue" w:cs="Helvetica Neu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o Kitty and Friends</w:t>
      </w:r>
      <w:r w:rsidRPr="01B0C4B7" w:rsidR="01B0C4B7">
        <w:rPr>
          <w:rFonts w:ascii="Helvetica Neue" w:hAnsi="Helvetica Neue" w:eastAsia="Helvetica Neue" w:cs="Helvetica Neu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Fu</w:t>
      </w:r>
      <w:r w:rsidRPr="01B0C4B7" w:rsidR="01B0C4B7">
        <w:rPr>
          <w:rFonts w:ascii="Helvetica Neue" w:hAnsi="Helvetica Neue" w:eastAsia="Helvetica Neue" w:cs="Helvetica Neu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n Run CDMX 2025</w:t>
      </w:r>
      <w:r w:rsidRPr="01B0C4B7" w:rsidR="01B0C4B7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, un evento deportivo lleno de ternura, colores pastel y sonrisas para toda la familia.</w:t>
      </w:r>
    </w:p>
    <w:p w:rsidR="2D4735F0" w:rsidP="6B179FD2" w:rsidRDefault="2D4735F0" w14:paraId="60F51A82" w14:textId="46A70F5C">
      <w:pPr>
        <w:tabs>
          <w:tab w:val="left" w:leader="none" w:pos="8010"/>
        </w:tabs>
        <w:jc w:val="both"/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</w:pPr>
      <w:r w:rsidRPr="6B179FD2" w:rsidR="2D4735F0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La cita es el </w:t>
      </w:r>
      <w:r w:rsidRPr="6B179FD2" w:rsidR="2D4735F0">
        <w:rPr>
          <w:rFonts w:ascii="Helvetica Neue" w:hAnsi="Helvetica Neue" w:eastAsia="Helvetica Neue" w:cs="Helvetica Neu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domingo 5 de octubre</w:t>
      </w:r>
      <w:r w:rsidRPr="6B179FD2" w:rsidR="2D4735F0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sobre la icónica </w:t>
      </w:r>
      <w:r w:rsidRPr="6B179FD2" w:rsidR="2D4735F0">
        <w:rPr>
          <w:rFonts w:ascii="Helvetica Neue" w:hAnsi="Helvetica Neue" w:eastAsia="Helvetica Neue" w:cs="Helvetica Neu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Avenida Paseo de la Reforma</w:t>
      </w:r>
      <w:r w:rsidRPr="6B179FD2" w:rsidR="2D4735F0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, uno de los escenarios más bonitos de la ciudad, que se transformará en un mundo mágico decorado al estilo de </w:t>
      </w:r>
      <w:r w:rsidRPr="6B179FD2" w:rsidR="2D4735F0">
        <w:rPr>
          <w:rFonts w:ascii="Helvetica Neue" w:hAnsi="Helvetica Neue" w:eastAsia="Helvetica Neue" w:cs="Helvetica Neu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Hello Kitty</w:t>
      </w:r>
      <w:r w:rsidRPr="6B179FD2" w:rsidR="2D4735F0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y sus adorables amigos.</w:t>
      </w:r>
    </w:p>
    <w:p w:rsidR="6B179FD2" w:rsidP="6B179FD2" w:rsidRDefault="6B179FD2" w14:paraId="67F6F4D5" w14:textId="62CC45C8">
      <w:pPr>
        <w:tabs>
          <w:tab w:val="left" w:leader="none" w:pos="8010"/>
        </w:tabs>
        <w:jc w:val="both"/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</w:pPr>
    </w:p>
    <w:p w:rsidR="2D4735F0" w:rsidP="6B179FD2" w:rsidRDefault="2D4735F0" w14:paraId="30ECD99F" w14:textId="296D5452">
      <w:pPr>
        <w:tabs>
          <w:tab w:val="left" w:leader="none" w:pos="8010"/>
        </w:tabs>
        <w:jc w:val="both"/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</w:pPr>
      <w:r w:rsidRPr="6B179FD2" w:rsidR="2D4735F0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Distancias disponibles:</w:t>
      </w:r>
    </w:p>
    <w:p w:rsidR="2D4735F0" w:rsidP="0188BE3C" w:rsidRDefault="2D4735F0" w14:paraId="4CBE486D" w14:textId="3DE55EE9">
      <w:pPr>
        <w:pStyle w:val="Prrafodelista"/>
        <w:numPr>
          <w:ilvl w:val="0"/>
          <w:numId w:val="5"/>
        </w:numPr>
        <w:tabs>
          <w:tab w:val="left" w:leader="none" w:pos="8010"/>
        </w:tabs>
        <w:jc w:val="both"/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</w:pPr>
      <w:r w:rsidRPr="0188BE3C" w:rsidR="2D4735F0">
        <w:rPr>
          <w:rFonts w:ascii="Helvetica Neue" w:hAnsi="Helvetica Neue" w:eastAsia="Helvetica Neue" w:cs="Helvetica Neu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Carrera 10K</w:t>
      </w:r>
      <w:r w:rsidRPr="0188BE3C" w:rsidR="2D4735F0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– para quienes aman correr con estilo</w:t>
      </w:r>
    </w:p>
    <w:p w:rsidR="2D4735F0" w:rsidP="0188BE3C" w:rsidRDefault="2D4735F0" w14:paraId="29C1E87B" w14:textId="03B63F9D">
      <w:pPr>
        <w:pStyle w:val="Prrafodelista"/>
        <w:numPr>
          <w:ilvl w:val="0"/>
          <w:numId w:val="5"/>
        </w:numPr>
        <w:tabs>
          <w:tab w:val="left" w:leader="none" w:pos="8010"/>
        </w:tabs>
        <w:jc w:val="both"/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</w:pPr>
      <w:r w:rsidRPr="0188BE3C" w:rsidR="2D4735F0">
        <w:rPr>
          <w:rFonts w:ascii="Helvetica Neue" w:hAnsi="Helvetica Neue" w:eastAsia="Helvetica Neue" w:cs="Helvetica Neu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Carrera 5K </w:t>
      </w:r>
      <w:r w:rsidRPr="0188BE3C" w:rsidR="2D4735F0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– perfecta para compartir con tu </w:t>
      </w:r>
      <w:r w:rsidRPr="0188BE3C" w:rsidR="2D4735F0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squad</w:t>
      </w:r>
    </w:p>
    <w:p w:rsidR="2D4735F0" w:rsidP="0188BE3C" w:rsidRDefault="2D4735F0" w14:paraId="190DF905" w14:textId="54406993">
      <w:pPr>
        <w:pStyle w:val="Prrafodelista"/>
        <w:numPr>
          <w:ilvl w:val="0"/>
          <w:numId w:val="5"/>
        </w:numPr>
        <w:tabs>
          <w:tab w:val="left" w:leader="none" w:pos="8010"/>
        </w:tabs>
        <w:jc w:val="both"/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</w:pPr>
      <w:r w:rsidRPr="0188BE3C" w:rsidR="2D4735F0">
        <w:rPr>
          <w:rFonts w:ascii="Helvetica Neue" w:hAnsi="Helvetica Neue" w:eastAsia="Helvetica Neue" w:cs="Helvetica Neu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Caminata 3K</w:t>
      </w:r>
      <w:r w:rsidRPr="0188BE3C" w:rsidR="2D4735F0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– ideal para familias, niños y caminantes felices</w:t>
      </w:r>
    </w:p>
    <w:p w:rsidR="6B179FD2" w:rsidP="6B179FD2" w:rsidRDefault="6B179FD2" w14:paraId="3C9EC446" w14:textId="13ABF33E">
      <w:pPr>
        <w:tabs>
          <w:tab w:val="left" w:leader="none" w:pos="8010"/>
        </w:tabs>
        <w:jc w:val="both"/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</w:pPr>
    </w:p>
    <w:p w:rsidR="2D4735F0" w:rsidP="6B179FD2" w:rsidRDefault="2D4735F0" w14:paraId="3AFEDB09" w14:textId="7282CB2F">
      <w:pPr>
        <w:tabs>
          <w:tab w:val="left" w:leader="none" w:pos="8010"/>
        </w:tabs>
        <w:jc w:val="both"/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</w:pPr>
      <w:r w:rsidRPr="6B179FD2" w:rsidR="2D4735F0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El evento no solo es una carrera: es una fiesta al aire libre donde cada paso estará acompañado de música, activaciones </w:t>
      </w:r>
      <w:r w:rsidRPr="6B179FD2" w:rsidR="2D4735F0">
        <w:rPr>
          <w:rFonts w:ascii="Helvetica Neue" w:hAnsi="Helvetica Neue" w:eastAsia="Helvetica Neue" w:cs="Helvetica Neue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kawaii </w:t>
      </w:r>
      <w:r w:rsidRPr="6B179FD2" w:rsidR="2D4735F0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y muchas sorpresas. ¡Prepárate para selfies, glitter, pompones y mucha alegría!</w:t>
      </w:r>
    </w:p>
    <w:p w:rsidR="6B179FD2" w:rsidP="6B179FD2" w:rsidRDefault="6B179FD2" w14:paraId="479FB4FD" w14:textId="77FD748D">
      <w:pPr>
        <w:tabs>
          <w:tab w:val="left" w:leader="none" w:pos="8010"/>
        </w:tabs>
        <w:jc w:val="both"/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</w:pPr>
    </w:p>
    <w:p w:rsidR="2D4735F0" w:rsidP="6B179FD2" w:rsidRDefault="2D4735F0" w14:paraId="3C7BACC1" w14:textId="469F1FDD">
      <w:pPr>
        <w:tabs>
          <w:tab w:val="left" w:leader="none" w:pos="8010"/>
        </w:tabs>
        <w:jc w:val="both"/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</w:pPr>
      <w:r w:rsidRPr="6B179FD2" w:rsidR="2D4735F0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Tu inscripción incluye:</w:t>
      </w:r>
    </w:p>
    <w:p w:rsidR="2D4735F0" w:rsidP="6B179FD2" w:rsidRDefault="2D4735F0" w14:paraId="4D948D60" w14:textId="6C2F798F">
      <w:pPr>
        <w:pStyle w:val="Prrafodelista"/>
        <w:numPr>
          <w:ilvl w:val="0"/>
          <w:numId w:val="6"/>
        </w:numPr>
        <w:tabs>
          <w:tab w:val="left" w:leader="none" w:pos="8010"/>
        </w:tabs>
        <w:jc w:val="both"/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</w:pPr>
      <w:r w:rsidRPr="6B179FD2" w:rsidR="2D4735F0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Playera oficial con diseño exclusivo</w:t>
      </w:r>
    </w:p>
    <w:p w:rsidR="2D4735F0" w:rsidP="6B179FD2" w:rsidRDefault="2D4735F0" w14:paraId="1B18AA0E" w14:textId="4C8344ED">
      <w:pPr>
        <w:pStyle w:val="Prrafodelista"/>
        <w:numPr>
          <w:ilvl w:val="0"/>
          <w:numId w:val="6"/>
        </w:numPr>
        <w:tabs>
          <w:tab w:val="left" w:leader="none" w:pos="8010"/>
        </w:tabs>
        <w:jc w:val="both"/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</w:pPr>
      <w:r w:rsidRPr="6B179FD2" w:rsidR="2D4735F0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Morral temático adorable</w:t>
      </w:r>
    </w:p>
    <w:p w:rsidR="2D4735F0" w:rsidP="6B179FD2" w:rsidRDefault="2D4735F0" w14:paraId="73FE960A" w14:textId="535C34C8">
      <w:pPr>
        <w:pStyle w:val="Prrafodelista"/>
        <w:numPr>
          <w:ilvl w:val="0"/>
          <w:numId w:val="6"/>
        </w:numPr>
        <w:tabs>
          <w:tab w:val="left" w:leader="none" w:pos="8010"/>
        </w:tabs>
        <w:jc w:val="both"/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</w:pPr>
      <w:r w:rsidRPr="6B179FD2" w:rsidR="2D4735F0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Número de participante</w:t>
      </w:r>
    </w:p>
    <w:p w:rsidR="2D4735F0" w:rsidP="6B179FD2" w:rsidRDefault="2D4735F0" w14:paraId="05DD7725" w14:textId="1252040F">
      <w:pPr>
        <w:pStyle w:val="Prrafodelista"/>
        <w:numPr>
          <w:ilvl w:val="0"/>
          <w:numId w:val="6"/>
        </w:numPr>
        <w:tabs>
          <w:tab w:val="left" w:leader="none" w:pos="8010"/>
        </w:tabs>
        <w:jc w:val="both"/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</w:pPr>
      <w:r w:rsidRPr="6B179FD2" w:rsidR="2D4735F0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Medalla brillante (al finalizar tu ruta)</w:t>
      </w:r>
    </w:p>
    <w:p w:rsidR="2D4735F0" w:rsidP="6B179FD2" w:rsidRDefault="2D4735F0" w14:paraId="25836DD0" w14:textId="2AD7BD45">
      <w:pPr>
        <w:pStyle w:val="Prrafodelista"/>
        <w:numPr>
          <w:ilvl w:val="0"/>
          <w:numId w:val="6"/>
        </w:numPr>
        <w:tabs>
          <w:tab w:val="left" w:leader="none" w:pos="8010"/>
        </w:tabs>
        <w:jc w:val="both"/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</w:pPr>
      <w:r w:rsidRPr="6B179FD2" w:rsidR="2D4735F0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Chip de cronometraje (para 5K y 10K)</w:t>
      </w:r>
    </w:p>
    <w:p w:rsidR="2D4735F0" w:rsidP="6B179FD2" w:rsidRDefault="2D4735F0" w14:paraId="737F7E0D" w14:textId="620A337D">
      <w:pPr>
        <w:pStyle w:val="Prrafodelista"/>
        <w:numPr>
          <w:ilvl w:val="0"/>
          <w:numId w:val="6"/>
        </w:numPr>
        <w:tabs>
          <w:tab w:val="left" w:leader="none" w:pos="8010"/>
        </w:tabs>
        <w:jc w:val="both"/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</w:pPr>
      <w:r w:rsidRPr="6B179FD2" w:rsidR="2D4735F0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Servicios completos: hidratación, guardarropa y asistencia médica</w:t>
      </w:r>
    </w:p>
    <w:p w:rsidR="6B179FD2" w:rsidP="6B179FD2" w:rsidRDefault="6B179FD2" w14:paraId="0CFB8C3C" w14:textId="06B1F568">
      <w:pPr>
        <w:tabs>
          <w:tab w:val="left" w:leader="none" w:pos="8010"/>
        </w:tabs>
        <w:jc w:val="both"/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</w:pPr>
    </w:p>
    <w:p w:rsidR="2D4735F0" w:rsidP="6B179FD2" w:rsidRDefault="2D4735F0" w14:paraId="754809DF" w14:textId="4DA6942F">
      <w:pPr>
        <w:tabs>
          <w:tab w:val="left" w:leader="none" w:pos="8010"/>
        </w:tabs>
        <w:jc w:val="both"/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</w:pPr>
      <w:r w:rsidRPr="6B179FD2" w:rsidR="2D4735F0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Además, podrás disfrutar de estaciones de fotos, decoración temática, interacción con personajes, y un ambiente lleno de amor, amistad y comunidad.</w:t>
      </w:r>
    </w:p>
    <w:p w:rsidR="6B179FD2" w:rsidP="6B179FD2" w:rsidRDefault="6B179FD2" w14:paraId="4A32A742" w14:textId="2B494D95">
      <w:pPr>
        <w:tabs>
          <w:tab w:val="left" w:leader="none" w:pos="8010"/>
        </w:tabs>
        <w:jc w:val="both"/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</w:pPr>
    </w:p>
    <w:p w:rsidR="2D4735F0" w:rsidP="6B179FD2" w:rsidRDefault="2D4735F0" w14:paraId="030ED327" w14:textId="4F5753D0">
      <w:pPr>
        <w:tabs>
          <w:tab w:val="left" w:leader="none" w:pos="8010"/>
        </w:tabs>
        <w:jc w:val="both"/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</w:pPr>
      <w:r w:rsidRPr="6B179FD2" w:rsidR="2D4735F0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¡No dejes pasar esta experiencia llena de magia, música y moños! Inscríbete hoy en </w:t>
      </w:r>
      <w:hyperlink r:id="Rc5399acfe4454aff">
        <w:r w:rsidRPr="6B179FD2" w:rsidR="2D4735F0">
          <w:rPr>
            <w:rStyle w:val="Hipervnculo"/>
            <w:rFonts w:ascii="Helvetica Neue" w:hAnsi="Helvetica Neue" w:eastAsia="Helvetica Neue" w:cs="Helvetica Neue"/>
            <w:b w:val="1"/>
            <w:bCs w:val="1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s-ES"/>
          </w:rPr>
          <w:t>www.fhinix.com</w:t>
        </w:r>
      </w:hyperlink>
      <w:r w:rsidRPr="6B179FD2" w:rsidR="2D4735F0">
        <w:rPr>
          <w:rFonts w:ascii="Helvetica Neue" w:hAnsi="Helvetica Neue" w:eastAsia="Helvetica Neue" w:cs="Helvetica Neu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6B179FD2" w:rsidR="2D4735F0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y asegura tu lugar antes de que se agoten los accesos.</w:t>
      </w:r>
    </w:p>
    <w:p w:rsidR="6B179FD2" w:rsidP="6B179FD2" w:rsidRDefault="6B179FD2" w14:paraId="0E738D6F" w14:textId="5F6A12A5">
      <w:pPr>
        <w:tabs>
          <w:tab w:val="left" w:leader="none" w:pos="8010"/>
        </w:tabs>
        <w:jc w:val="both"/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</w:pPr>
    </w:p>
    <w:p w:rsidR="6B179FD2" w:rsidP="6B179FD2" w:rsidRDefault="6B179FD2" w14:paraId="0E432604" w14:textId="363405B1">
      <w:pPr>
        <w:tabs>
          <w:tab w:val="left" w:leader="none" w:pos="8010"/>
        </w:tabs>
        <w:jc w:val="both"/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</w:pPr>
    </w:p>
    <w:p w:rsidR="6B179FD2" w:rsidP="6B179FD2" w:rsidRDefault="6B179FD2" w14:paraId="4195310C" w14:textId="17A1DE5A">
      <w:pPr>
        <w:tabs>
          <w:tab w:val="left" w:leader="none" w:pos="8010"/>
        </w:tabs>
        <w:jc w:val="both"/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</w:pPr>
    </w:p>
    <w:p w:rsidR="6B179FD2" w:rsidP="6B179FD2" w:rsidRDefault="6B179FD2" w14:paraId="1427FAAD" w14:textId="7715C7CF">
      <w:pPr>
        <w:tabs>
          <w:tab w:val="left" w:leader="none" w:pos="8010"/>
        </w:tabs>
        <w:jc w:val="both"/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"/>
        </w:rPr>
      </w:pPr>
    </w:p>
    <w:p w:rsidR="6B179FD2" w:rsidP="6B179FD2" w:rsidRDefault="6B179FD2" w14:paraId="188EE955" w14:textId="4ADE49C0">
      <w:pPr>
        <w:tabs>
          <w:tab w:val="left" w:leader="none" w:pos="8010"/>
        </w:tabs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"/>
        </w:rPr>
      </w:pPr>
    </w:p>
    <w:p w:rsidR="6B179FD2" w:rsidP="6B179FD2" w:rsidRDefault="6B179FD2" w14:paraId="043475BF" w14:textId="514A0104">
      <w:pPr>
        <w:tabs>
          <w:tab w:val="left" w:leader="none" w:pos="8010"/>
        </w:tabs>
        <w:jc w:val="center"/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"/>
        </w:rPr>
      </w:pPr>
    </w:p>
    <w:p w:rsidR="6B179FD2" w:rsidP="6B179FD2" w:rsidRDefault="6B179FD2" w14:paraId="66219A9C" w14:textId="49CC4D4A">
      <w:pPr>
        <w:tabs>
          <w:tab w:val="left" w:leader="none" w:pos="8010"/>
        </w:tabs>
        <w:jc w:val="center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</w:pPr>
    </w:p>
    <w:p w:rsidR="2D4735F0" w:rsidP="6B179FD2" w:rsidRDefault="2D4735F0" w14:paraId="5914400D" w14:textId="6D99C5E0">
      <w:pPr>
        <w:tabs>
          <w:tab w:val="left" w:leader="none" w:pos="8010"/>
        </w:tabs>
        <w:jc w:val="center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</w:pPr>
      <w:r w:rsidRPr="6B179FD2" w:rsidR="2D4735F0">
        <w:rPr>
          <w:rFonts w:ascii="Arial" w:hAnsi="Arial" w:eastAsia="Arial" w:cs="Arial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419"/>
        </w:rPr>
        <w:t># # #</w:t>
      </w:r>
    </w:p>
    <w:p w:rsidR="6B179FD2" w:rsidP="6B179FD2" w:rsidRDefault="6B179FD2" w14:paraId="0C10A062" w14:textId="69FE918D">
      <w:pPr>
        <w:jc w:val="both"/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"/>
        </w:rPr>
      </w:pPr>
    </w:p>
    <w:p w:rsidR="2D4735F0" w:rsidP="6B179FD2" w:rsidRDefault="2D4735F0" w14:paraId="199F513D" w14:textId="1F4AA24B">
      <w:pPr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"/>
        </w:rPr>
      </w:pPr>
      <w:r w:rsidRPr="6B179FD2" w:rsidR="2D4735F0">
        <w:rPr>
          <w:rFonts w:ascii="Helvetica Neue" w:hAnsi="Helvetica Neue" w:eastAsia="Helvetica Neue" w:cs="Helvetica Neu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  <w:t>SOBRE HELLO KITTY</w:t>
      </w:r>
      <w:r w:rsidRPr="6B179FD2" w:rsidR="2D4735F0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  <w:t>®</w:t>
      </w:r>
    </w:p>
    <w:p w:rsidR="2D4735F0" w:rsidP="6B179FD2" w:rsidRDefault="2D4735F0" w14:paraId="42B567A1" w14:textId="2992FD3C">
      <w:pPr>
        <w:jc w:val="both"/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"/>
        </w:rPr>
      </w:pPr>
      <w:r w:rsidRPr="6B179FD2" w:rsidR="2D4735F0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  <w:t>Creada en 1974 por Sanrio®, Hello Kitty® es un símbolo atemporal que trasciende generaciones y conecta con toda la familia. Reconocida por atributos como la amistad y el optimismo, el personaje se ha consolidado como un ícono de la cultura pop y una referencia en el mercado de licencias. Su presencia global se refuerza con una amplia gama de productos, experiencias inmersivas y campañas promocionales innovadoras, además de colaboraciones estratégicas con marcas de moda y lifestyle.</w:t>
      </w:r>
    </w:p>
    <w:p w:rsidR="2D4735F0" w:rsidP="6B179FD2" w:rsidRDefault="2D4735F0" w14:paraId="130F8E7C" w14:textId="5FD45071">
      <w:pPr>
        <w:jc w:val="both"/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"/>
        </w:rPr>
      </w:pPr>
      <w:r w:rsidRPr="6B179FD2" w:rsidR="2D4735F0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  <w:t> </w:t>
      </w:r>
    </w:p>
    <w:p w:rsidR="2D4735F0" w:rsidP="6B179FD2" w:rsidRDefault="2D4735F0" w14:paraId="2F87E180" w14:textId="7D6942F9">
      <w:pPr>
        <w:jc w:val="both"/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"/>
        </w:rPr>
      </w:pPr>
      <w:r w:rsidRPr="6B179FD2" w:rsidR="2D4735F0">
        <w:rPr>
          <w:rFonts w:ascii="Helvetica Neue" w:hAnsi="Helvetica Neue" w:eastAsia="Helvetica Neue" w:cs="Helvetica Neu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  <w:t>SOBRE SANRIO</w:t>
      </w:r>
      <w:r w:rsidRPr="6B179FD2" w:rsidR="2D4735F0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  <w:t>®</w:t>
      </w:r>
    </w:p>
    <w:p w:rsidR="2D4735F0" w:rsidP="6B179FD2" w:rsidRDefault="2D4735F0" w14:paraId="68A986A7" w14:textId="31CBF7AF">
      <w:pPr>
        <w:jc w:val="both"/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"/>
        </w:rPr>
      </w:pPr>
      <w:r w:rsidRPr="6B179FD2" w:rsidR="2D4735F0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  <w:t>Sanrio® es una marca global que encanta al mundo con personajes icónicos como Hello Kitty®, creada en 1974, y muchas otras figuras queridas, como My Melody</w:t>
      </w:r>
      <w:r w:rsidRPr="6B179FD2" w:rsidR="2D4735F0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419"/>
        </w:rPr>
        <w:t>™</w:t>
      </w:r>
      <w:r w:rsidRPr="6B179FD2" w:rsidR="2D4735F0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  <w:t>, Kuromi</w:t>
      </w:r>
      <w:r w:rsidRPr="6B179FD2" w:rsidR="2D4735F0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419"/>
        </w:rPr>
        <w:t>™</w:t>
      </w:r>
      <w:r w:rsidRPr="6B179FD2" w:rsidR="2D4735F0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  <w:t>, Keroppi</w:t>
      </w:r>
      <w:r w:rsidRPr="6B179FD2" w:rsidR="2D4735F0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419"/>
        </w:rPr>
        <w:t>™</w:t>
      </w:r>
      <w:r w:rsidRPr="6B179FD2" w:rsidR="2D4735F0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  <w:t>, Chococat</w:t>
      </w:r>
      <w:r w:rsidRPr="6B179FD2" w:rsidR="2D4735F0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419"/>
        </w:rPr>
        <w:t>™</w:t>
      </w:r>
      <w:r w:rsidRPr="6B179FD2" w:rsidR="2D4735F0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  <w:t>, Badtz-Maru</w:t>
      </w:r>
      <w:r w:rsidRPr="6B179FD2" w:rsidR="2D4735F0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419"/>
        </w:rPr>
        <w:t>™</w:t>
      </w:r>
      <w:r w:rsidRPr="6B179FD2" w:rsidR="2D4735F0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  <w:t>, Cinnamoroll</w:t>
      </w:r>
      <w:r w:rsidRPr="6B179FD2" w:rsidR="2D4735F0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419"/>
        </w:rPr>
        <w:t>™</w:t>
      </w:r>
      <w:r w:rsidRPr="6B179FD2" w:rsidR="2D4735F0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  <w:t>, Little Twin Stars</w:t>
      </w:r>
      <w:r w:rsidRPr="6B179FD2" w:rsidR="2D4735F0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419"/>
        </w:rPr>
        <w:t>™</w:t>
      </w:r>
      <w:r w:rsidRPr="6B179FD2" w:rsidR="2D4735F0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  <w:t>, Pompompurin</w:t>
      </w:r>
      <w:r w:rsidRPr="6B179FD2" w:rsidR="2D4735F0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419"/>
        </w:rPr>
        <w:t>™</w:t>
      </w:r>
      <w:r w:rsidRPr="6B179FD2" w:rsidR="2D4735F0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  <w:t>, Pochacco</w:t>
      </w:r>
      <w:r w:rsidRPr="6B179FD2" w:rsidR="2D4735F0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419"/>
        </w:rPr>
        <w:t>™</w:t>
      </w:r>
      <w:r w:rsidRPr="6B179FD2" w:rsidR="2D4735F0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  <w:t>, Gudetama</w:t>
      </w:r>
      <w:r w:rsidRPr="6B179FD2" w:rsidR="2D4735F0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419"/>
        </w:rPr>
        <w:t>™</w:t>
      </w:r>
      <w:r w:rsidRPr="6B179FD2" w:rsidR="2D4735F0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  <w:t xml:space="preserve"> y Aggretsuko</w:t>
      </w:r>
      <w:r w:rsidRPr="6B179FD2" w:rsidR="2D4735F0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419"/>
        </w:rPr>
        <w:t>™</w:t>
      </w:r>
      <w:r w:rsidRPr="6B179FD2" w:rsidR="2D4735F0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  <w:t>. Fundada con la filosofía de que un pequeño regalo puede traer felicidad y amistad a todas las personas, la empresa inspira sonrisas y conecta corazones desde 1960. Actualmente, sus productos y contenidos están presentes en más de 130 países, llevando alegría y experiencias mágicas a fans de todas las edades con el slogan "One World, Connecting Smiles".</w:t>
      </w:r>
    </w:p>
    <w:p w:rsidR="2D4735F0" w:rsidP="6B179FD2" w:rsidRDefault="2D4735F0" w14:paraId="7E810828" w14:textId="25EFF160">
      <w:pPr>
        <w:jc w:val="both"/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"/>
        </w:rPr>
      </w:pPr>
      <w:r w:rsidRPr="6B179FD2" w:rsidR="2D4735F0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  <w:t xml:space="preserve">Para saber más, visita la página </w:t>
      </w:r>
      <w:hyperlink r:id="R994e897952eb4808">
        <w:r w:rsidRPr="6B179FD2" w:rsidR="2D4735F0">
          <w:rPr>
            <w:rStyle w:val="Hipervnculo"/>
            <w:rFonts w:ascii="Helvetica Neue" w:hAnsi="Helvetica Neue" w:eastAsia="Helvetica Neue" w:cs="Helvetica Neue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0"/>
            <w:szCs w:val="20"/>
            <w:lang w:val="es-ES"/>
          </w:rPr>
          <w:t>sanrio.com.br/mx</w:t>
        </w:r>
      </w:hyperlink>
      <w:r w:rsidRPr="6B179FD2" w:rsidR="2D4735F0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  <w:t xml:space="preserve"> y sigue los perfiles @sanriomexico y @hellokittymexico en Instagram y Facebook; @hellokittylatinoamerica en TikTok y Hello</w:t>
      </w:r>
      <w:r w:rsidRPr="6B179FD2" w:rsidR="2D4735F0">
        <w:rPr>
          <w:rFonts w:ascii="Helvetica Neue" w:hAnsi="Helvetica Neue" w:eastAsia="Helvetica Neue" w:cs="Helvetica Neu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  <w:t xml:space="preserve"> Kitty &amp; Amigos México en YouTube.</w:t>
      </w:r>
    </w:p>
    <w:p w:rsidR="6B179FD2" w:rsidP="6B179FD2" w:rsidRDefault="6B179FD2" w14:paraId="428E918B" w14:textId="42824425">
      <w:pPr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"/>
        </w:rPr>
      </w:pPr>
    </w:p>
    <w:p w:rsidR="6B179FD2" w:rsidP="6B179FD2" w:rsidRDefault="6B179FD2" w14:paraId="03965BAC" w14:textId="26A08B6F">
      <w:pPr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</w:pPr>
    </w:p>
    <w:p w:rsidR="2D4735F0" w:rsidP="6B179FD2" w:rsidRDefault="2D4735F0" w14:paraId="268A161D" w14:textId="5F502C5A">
      <w:pPr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</w:pPr>
      <w:r w:rsidRPr="6B179FD2" w:rsidR="2D4735F0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  <w:t>CONTACTO</w:t>
      </w:r>
    </w:p>
    <w:p w:rsidR="2D4735F0" w:rsidP="6B179FD2" w:rsidRDefault="2D4735F0" w14:paraId="50D9BD2A" w14:textId="4EEACD26">
      <w:p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</w:pPr>
      <w:r w:rsidRPr="6B179FD2" w:rsidR="2D4735F0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  <w:t xml:space="preserve">Another Company </w:t>
      </w:r>
    </w:p>
    <w:p w:rsidR="2D4735F0" w:rsidP="6B179FD2" w:rsidRDefault="2D4735F0" w14:paraId="3C2DA174" w14:textId="5D3EEE78">
      <w:pPr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</w:pPr>
      <w:r w:rsidRPr="6B179FD2" w:rsidR="2D4735F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  <w:t>Laura Briones</w:t>
      </w:r>
    </w:p>
    <w:p w:rsidR="2D4735F0" w:rsidP="6B179FD2" w:rsidRDefault="2D4735F0" w14:paraId="5D060D88" w14:textId="4AAE4B06">
      <w:pPr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</w:pPr>
      <w:r w:rsidRPr="6B179FD2" w:rsidR="2D4735F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  <w:t>Account Executive</w:t>
      </w:r>
    </w:p>
    <w:p w:rsidR="2D4735F0" w:rsidP="6B179FD2" w:rsidRDefault="2D4735F0" w14:paraId="49C3C484" w14:textId="7DDAC510">
      <w:pPr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</w:pPr>
      <w:r w:rsidRPr="6B179FD2" w:rsidR="2D4735F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  <w:t>Tel: (+52) 55 1372 9330</w:t>
      </w:r>
    </w:p>
    <w:p w:rsidR="2D4735F0" w:rsidP="6B179FD2" w:rsidRDefault="2D4735F0" w14:paraId="6888F816" w14:textId="7DBEDD47">
      <w:pPr>
        <w:ind w:right="60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</w:pPr>
      <w:hyperlink r:id="R74912320c2db4413">
        <w:r w:rsidRPr="6B179FD2" w:rsidR="2D4735F0">
          <w:rPr>
            <w:rStyle w:val="Hipervnculo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color w:val="1155CC"/>
            <w:sz w:val="22"/>
            <w:szCs w:val="22"/>
            <w:u w:val="single"/>
            <w:lang w:val="en"/>
          </w:rPr>
          <w:t>laura.briones@another.co</w:t>
        </w:r>
      </w:hyperlink>
    </w:p>
    <w:p w:rsidR="6B179FD2" w:rsidP="6B179FD2" w:rsidRDefault="6B179FD2" w14:paraId="417E5920" w14:textId="48BC71F3">
      <w:pPr>
        <w:jc w:val="center"/>
      </w:pPr>
    </w:p>
    <w:p w:rsidR="00E214E6" w:rsidRDefault="00E214E6" w14:paraId="4101652C" w14:textId="77777777">
      <w:pPr>
        <w:widowControl w:val="0"/>
        <w:jc w:val="both"/>
      </w:pPr>
    </w:p>
    <w:sectPr w:rsidR="00E214E6">
      <w:headerReference w:type="default" r:id="rId13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C7359" w:rsidRDefault="003C7359" w14:paraId="22D310AD" w14:textId="77777777">
      <w:pPr>
        <w:spacing w:line="240" w:lineRule="auto"/>
      </w:pPr>
      <w:r>
        <w:separator/>
      </w:r>
    </w:p>
  </w:endnote>
  <w:endnote w:type="continuationSeparator" w:id="0">
    <w:p w:rsidR="003C7359" w:rsidRDefault="003C7359" w14:paraId="529081F9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  <w:embedRegular w:fontKey="{243035F9-F0AF-4A65-A3BC-0BBEE761C552}" r:id="rId1"/>
    <w:embedBold w:fontKey="{ABA643D8-AB72-4B81-A25A-12E82B4C1C65}" r:id="rId2"/>
    <w:embedItalic w:fontKey="{EA138B1A-6DD0-4761-A3F3-1C80B44C9759}" r:id="rId3"/>
  </w:font>
  <w:font w:name="Arimo">
    <w:charset w:val="00"/>
    <w:family w:val="auto"/>
    <w:pitch w:val="default"/>
    <w:embedRegular w:fontKey="{E8F43252-35E1-A847-BE46-BF64BD421BBF}" r:id="rId4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  <w:embedRegular w:fontKey="{9FEC218D-39FE-430D-AAC3-25A4E9E25C2A}" r:id="rId5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0ABF9465-F6B5-4961-BA0E-A2EF27FAED37}" r:id="rId6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C7359" w:rsidRDefault="003C7359" w14:paraId="7F7C8F93" w14:textId="77777777">
      <w:pPr>
        <w:spacing w:line="240" w:lineRule="auto"/>
      </w:pPr>
      <w:r>
        <w:separator/>
      </w:r>
    </w:p>
  </w:footnote>
  <w:footnote w:type="continuationSeparator" w:id="0">
    <w:p w:rsidR="003C7359" w:rsidRDefault="003C7359" w14:paraId="6849E96F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E214E6" w:rsidRDefault="00EF3EED" w14:paraId="3CF2D8B6" w14:textId="77777777">
    <w:pPr>
      <w:jc w:val="center"/>
    </w:pPr>
    <w:r>
      <w:rPr>
        <w:noProof/>
      </w:rPr>
      <w:drawing>
        <wp:inline distT="114300" distB="114300" distL="114300" distR="114300" wp14:anchorId="7F197B49" wp14:editId="07777777">
          <wp:extent cx="3810000" cy="67555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10000" cy="67555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5">
    <w:nsid w:val="5a1a20a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6029850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303189a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27c77fb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77065CB"/>
    <w:multiLevelType w:val="hybridMultilevel"/>
    <w:tmpl w:val="FFFFFFFF"/>
    <w:lvl w:ilvl="0" w:tplc="D06EBAC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9ADB3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2BC47E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468265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9A6C3F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47AF8C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7288DF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0B4812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942FA1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6C861AC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1" w16cid:durableId="55788077">
    <w:abstractNumId w:val="0"/>
  </w:num>
  <w:num w:numId="2" w16cid:durableId="429594272">
    <w:abstractNumId w:val="1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14E6"/>
    <w:rsid w:val="002B34F7"/>
    <w:rsid w:val="003401F8"/>
    <w:rsid w:val="003C7359"/>
    <w:rsid w:val="004440D0"/>
    <w:rsid w:val="004D697D"/>
    <w:rsid w:val="005381AF"/>
    <w:rsid w:val="00655B87"/>
    <w:rsid w:val="00A945A3"/>
    <w:rsid w:val="00E214E6"/>
    <w:rsid w:val="00EF3EED"/>
    <w:rsid w:val="01201EFC"/>
    <w:rsid w:val="0188BE3C"/>
    <w:rsid w:val="018AFDC3"/>
    <w:rsid w:val="01B0C4B7"/>
    <w:rsid w:val="02676304"/>
    <w:rsid w:val="027CF6D8"/>
    <w:rsid w:val="02F0BA99"/>
    <w:rsid w:val="05F84BAE"/>
    <w:rsid w:val="06AFAFC5"/>
    <w:rsid w:val="075F9E0D"/>
    <w:rsid w:val="079AC716"/>
    <w:rsid w:val="07E151BB"/>
    <w:rsid w:val="089BEDD4"/>
    <w:rsid w:val="08A3A790"/>
    <w:rsid w:val="08CB96CA"/>
    <w:rsid w:val="09B61DDA"/>
    <w:rsid w:val="09BBDF63"/>
    <w:rsid w:val="09F9B0E6"/>
    <w:rsid w:val="0A665903"/>
    <w:rsid w:val="0A8C6C3E"/>
    <w:rsid w:val="0AC6289F"/>
    <w:rsid w:val="0AE6C5A1"/>
    <w:rsid w:val="0B70EC51"/>
    <w:rsid w:val="0C654F01"/>
    <w:rsid w:val="0D3954BA"/>
    <w:rsid w:val="0DB985BB"/>
    <w:rsid w:val="0EEF1C2C"/>
    <w:rsid w:val="0F028438"/>
    <w:rsid w:val="105D3899"/>
    <w:rsid w:val="10E07BF4"/>
    <w:rsid w:val="114F50EC"/>
    <w:rsid w:val="11AD6959"/>
    <w:rsid w:val="11B15260"/>
    <w:rsid w:val="11CDE4B5"/>
    <w:rsid w:val="134DE63C"/>
    <w:rsid w:val="14D8F481"/>
    <w:rsid w:val="158DC29F"/>
    <w:rsid w:val="159C0E73"/>
    <w:rsid w:val="15C6DC73"/>
    <w:rsid w:val="15CE2592"/>
    <w:rsid w:val="15FAFEFC"/>
    <w:rsid w:val="1600A060"/>
    <w:rsid w:val="1607F93E"/>
    <w:rsid w:val="16535B40"/>
    <w:rsid w:val="16B0F1D2"/>
    <w:rsid w:val="16F66397"/>
    <w:rsid w:val="1706B7FE"/>
    <w:rsid w:val="17412056"/>
    <w:rsid w:val="17859484"/>
    <w:rsid w:val="17A16A73"/>
    <w:rsid w:val="17F4C293"/>
    <w:rsid w:val="18DB55B9"/>
    <w:rsid w:val="19A93FD4"/>
    <w:rsid w:val="19BF148E"/>
    <w:rsid w:val="1A744CE0"/>
    <w:rsid w:val="1A74E884"/>
    <w:rsid w:val="1A8433FC"/>
    <w:rsid w:val="1AC346F3"/>
    <w:rsid w:val="1AC5CC28"/>
    <w:rsid w:val="1B28BD44"/>
    <w:rsid w:val="1B3B2D31"/>
    <w:rsid w:val="1B46FB51"/>
    <w:rsid w:val="1B7C6085"/>
    <w:rsid w:val="1B7E281C"/>
    <w:rsid w:val="1C8F02C3"/>
    <w:rsid w:val="1C98D803"/>
    <w:rsid w:val="1D9843D6"/>
    <w:rsid w:val="1DE08963"/>
    <w:rsid w:val="1E0693B2"/>
    <w:rsid w:val="1E3A6986"/>
    <w:rsid w:val="1E54EBE9"/>
    <w:rsid w:val="1F2BBD3C"/>
    <w:rsid w:val="1F2E9335"/>
    <w:rsid w:val="210A077F"/>
    <w:rsid w:val="214161CF"/>
    <w:rsid w:val="21620DF3"/>
    <w:rsid w:val="22CC7510"/>
    <w:rsid w:val="231AA8F1"/>
    <w:rsid w:val="23FE0205"/>
    <w:rsid w:val="242856B3"/>
    <w:rsid w:val="2484927A"/>
    <w:rsid w:val="24B287E2"/>
    <w:rsid w:val="2637284F"/>
    <w:rsid w:val="264DB4DC"/>
    <w:rsid w:val="2671442D"/>
    <w:rsid w:val="26F4B626"/>
    <w:rsid w:val="27C176D3"/>
    <w:rsid w:val="27D59A89"/>
    <w:rsid w:val="27D77043"/>
    <w:rsid w:val="2806C2AE"/>
    <w:rsid w:val="285B3249"/>
    <w:rsid w:val="298984A2"/>
    <w:rsid w:val="29E0CFA5"/>
    <w:rsid w:val="2A97CB07"/>
    <w:rsid w:val="2BF5FC13"/>
    <w:rsid w:val="2C0595BE"/>
    <w:rsid w:val="2C18C7D3"/>
    <w:rsid w:val="2CAC3D72"/>
    <w:rsid w:val="2D308A09"/>
    <w:rsid w:val="2D4735F0"/>
    <w:rsid w:val="2DE80472"/>
    <w:rsid w:val="2E375ABA"/>
    <w:rsid w:val="2FA78703"/>
    <w:rsid w:val="302DB2EE"/>
    <w:rsid w:val="30804AD1"/>
    <w:rsid w:val="30BEC332"/>
    <w:rsid w:val="31152C93"/>
    <w:rsid w:val="313DCF8A"/>
    <w:rsid w:val="3169B935"/>
    <w:rsid w:val="31E88E4E"/>
    <w:rsid w:val="32E60D35"/>
    <w:rsid w:val="3377EB1E"/>
    <w:rsid w:val="34958B47"/>
    <w:rsid w:val="3497CF26"/>
    <w:rsid w:val="3516FE7F"/>
    <w:rsid w:val="363A9D67"/>
    <w:rsid w:val="36423F4A"/>
    <w:rsid w:val="367B12BE"/>
    <w:rsid w:val="37896D9B"/>
    <w:rsid w:val="37B0EAD2"/>
    <w:rsid w:val="37C3CADF"/>
    <w:rsid w:val="3810960A"/>
    <w:rsid w:val="38CB4607"/>
    <w:rsid w:val="39008160"/>
    <w:rsid w:val="3A7F3502"/>
    <w:rsid w:val="3A8B8220"/>
    <w:rsid w:val="3AEE1D96"/>
    <w:rsid w:val="3B89CEAA"/>
    <w:rsid w:val="3C95C756"/>
    <w:rsid w:val="3D6D1A1A"/>
    <w:rsid w:val="3D837A72"/>
    <w:rsid w:val="3DBA7CDC"/>
    <w:rsid w:val="3EB5BD4A"/>
    <w:rsid w:val="3EFFE617"/>
    <w:rsid w:val="3F13755D"/>
    <w:rsid w:val="3F2B6F30"/>
    <w:rsid w:val="3F61F6D2"/>
    <w:rsid w:val="3FE1C975"/>
    <w:rsid w:val="4055FB0D"/>
    <w:rsid w:val="40B6CB66"/>
    <w:rsid w:val="420BA007"/>
    <w:rsid w:val="42BD456B"/>
    <w:rsid w:val="437C7FF9"/>
    <w:rsid w:val="43BB1D72"/>
    <w:rsid w:val="43C44FCC"/>
    <w:rsid w:val="44919F02"/>
    <w:rsid w:val="4662B58B"/>
    <w:rsid w:val="4738BE8C"/>
    <w:rsid w:val="47479A42"/>
    <w:rsid w:val="474907DF"/>
    <w:rsid w:val="47BFC306"/>
    <w:rsid w:val="47F21227"/>
    <w:rsid w:val="482D278C"/>
    <w:rsid w:val="48E88919"/>
    <w:rsid w:val="48EC882D"/>
    <w:rsid w:val="496C194F"/>
    <w:rsid w:val="49920F8B"/>
    <w:rsid w:val="49F7AE05"/>
    <w:rsid w:val="4AF81CC1"/>
    <w:rsid w:val="4B9727CD"/>
    <w:rsid w:val="4B9AC7AB"/>
    <w:rsid w:val="4BC90063"/>
    <w:rsid w:val="4DCD9F51"/>
    <w:rsid w:val="4E821B64"/>
    <w:rsid w:val="4F2E5ACB"/>
    <w:rsid w:val="4F6EEFC1"/>
    <w:rsid w:val="4F737EFA"/>
    <w:rsid w:val="50295980"/>
    <w:rsid w:val="5066966C"/>
    <w:rsid w:val="5144CF25"/>
    <w:rsid w:val="51D21B66"/>
    <w:rsid w:val="51FFDED9"/>
    <w:rsid w:val="52524B8D"/>
    <w:rsid w:val="52DED661"/>
    <w:rsid w:val="52F8B696"/>
    <w:rsid w:val="5452BCE5"/>
    <w:rsid w:val="556A2D92"/>
    <w:rsid w:val="559AEAA5"/>
    <w:rsid w:val="55C30C31"/>
    <w:rsid w:val="55D0AA15"/>
    <w:rsid w:val="58B96C4E"/>
    <w:rsid w:val="58FDBFC9"/>
    <w:rsid w:val="594B4601"/>
    <w:rsid w:val="59D53400"/>
    <w:rsid w:val="59F61CF8"/>
    <w:rsid w:val="5B36FBF0"/>
    <w:rsid w:val="5C259211"/>
    <w:rsid w:val="5D3E0FA0"/>
    <w:rsid w:val="5D59AEEC"/>
    <w:rsid w:val="5DF96911"/>
    <w:rsid w:val="5E3DDA89"/>
    <w:rsid w:val="5E692600"/>
    <w:rsid w:val="5EAFCCB7"/>
    <w:rsid w:val="5ED27563"/>
    <w:rsid w:val="5EF3CB0C"/>
    <w:rsid w:val="5F0F3124"/>
    <w:rsid w:val="5F586CBE"/>
    <w:rsid w:val="603383E4"/>
    <w:rsid w:val="60364D0A"/>
    <w:rsid w:val="60F961E4"/>
    <w:rsid w:val="61D1C22E"/>
    <w:rsid w:val="620AFE2B"/>
    <w:rsid w:val="62E0D384"/>
    <w:rsid w:val="64651E5F"/>
    <w:rsid w:val="6495AD7E"/>
    <w:rsid w:val="653F0DF1"/>
    <w:rsid w:val="65A1FBB4"/>
    <w:rsid w:val="6660A109"/>
    <w:rsid w:val="66CB13D9"/>
    <w:rsid w:val="670CFEB2"/>
    <w:rsid w:val="672F903D"/>
    <w:rsid w:val="6771B55D"/>
    <w:rsid w:val="681B275C"/>
    <w:rsid w:val="6869AED9"/>
    <w:rsid w:val="68CD2275"/>
    <w:rsid w:val="69390BAF"/>
    <w:rsid w:val="6998D62E"/>
    <w:rsid w:val="6A08E72D"/>
    <w:rsid w:val="6A2E249B"/>
    <w:rsid w:val="6A68F8E2"/>
    <w:rsid w:val="6A850B4A"/>
    <w:rsid w:val="6B179FD2"/>
    <w:rsid w:val="6B31DEA6"/>
    <w:rsid w:val="6B3F634E"/>
    <w:rsid w:val="6B40D1FE"/>
    <w:rsid w:val="6BBAEACE"/>
    <w:rsid w:val="6BC35C47"/>
    <w:rsid w:val="6C3C761C"/>
    <w:rsid w:val="6CCA6B06"/>
    <w:rsid w:val="6D71CC8E"/>
    <w:rsid w:val="6D7921FD"/>
    <w:rsid w:val="6DB14B23"/>
    <w:rsid w:val="6E91F73B"/>
    <w:rsid w:val="6E976E8E"/>
    <w:rsid w:val="6F0EB9FB"/>
    <w:rsid w:val="6F7E50D4"/>
    <w:rsid w:val="6FE49328"/>
    <w:rsid w:val="707B17FF"/>
    <w:rsid w:val="7089C4F2"/>
    <w:rsid w:val="71596442"/>
    <w:rsid w:val="71EE215B"/>
    <w:rsid w:val="722FD310"/>
    <w:rsid w:val="72534EA4"/>
    <w:rsid w:val="7255CA10"/>
    <w:rsid w:val="7270A4E6"/>
    <w:rsid w:val="731E7BEC"/>
    <w:rsid w:val="73711216"/>
    <w:rsid w:val="7373AD2A"/>
    <w:rsid w:val="7428CBE1"/>
    <w:rsid w:val="74BC091A"/>
    <w:rsid w:val="755FF804"/>
    <w:rsid w:val="75AE7FD3"/>
    <w:rsid w:val="75CEB765"/>
    <w:rsid w:val="76641E52"/>
    <w:rsid w:val="76DE5358"/>
    <w:rsid w:val="77E6BAE3"/>
    <w:rsid w:val="77FC468D"/>
    <w:rsid w:val="781FCAA4"/>
    <w:rsid w:val="78869453"/>
    <w:rsid w:val="788880D9"/>
    <w:rsid w:val="78C8F92D"/>
    <w:rsid w:val="7913F8EE"/>
    <w:rsid w:val="7936AAA8"/>
    <w:rsid w:val="79A68A81"/>
    <w:rsid w:val="7B1C145E"/>
    <w:rsid w:val="7C506D48"/>
    <w:rsid w:val="7D28481F"/>
    <w:rsid w:val="7D92954A"/>
    <w:rsid w:val="7DA2946F"/>
    <w:rsid w:val="7DD3ED0C"/>
    <w:rsid w:val="7E173636"/>
    <w:rsid w:val="7EFAF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CEBC145"/>
  <w15:docId w15:val="{788B31E6-2869-493D-B84C-1D2969C27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NormalTable0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microsoft.com/office/2011/relationships/commentsExtended" Target="commentsExtended.xml" Id="rId8" /><Relationship Type="http://schemas.openxmlformats.org/officeDocument/2006/relationships/header" Target="header1.xml" Id="rId13" /><Relationship Type="http://schemas.openxmlformats.org/officeDocument/2006/relationships/customXml" Target="../customXml/item2.xml" Id="rId18" /><Relationship Type="http://schemas.openxmlformats.org/officeDocument/2006/relationships/settings" Target="settings.xml" Id="rId3" /><Relationship Type="http://schemas.openxmlformats.org/officeDocument/2006/relationships/customXml" Target="../customXml/item1.xml" Id="rId17" /><Relationship Type="http://schemas.openxmlformats.org/officeDocument/2006/relationships/styles" Target="styles.xml" Id="rId2" /><Relationship Type="http://schemas.openxmlformats.org/officeDocument/2006/relationships/theme" Target="theme/theme1.xml" Id="rId16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microsoft.com/office/2011/relationships/people" Target="people.xml" Id="rId15" /><Relationship Type="http://schemas.openxmlformats.org/officeDocument/2006/relationships/customXml" Target="../customXml/item3.xml" Id="rId19" /><Relationship Type="http://schemas.openxmlformats.org/officeDocument/2006/relationships/webSettings" Target="webSettings.xml" Id="rId4" /><Relationship Type="http://schemas.microsoft.com/office/2016/09/relationships/commentsIds" Target="commentsIds.xml" Id="rId9" /><Relationship Type="http://schemas.openxmlformats.org/officeDocument/2006/relationships/fontTable" Target="fontTable.xml" Id="rId14" /><Relationship Type="http://schemas.openxmlformats.org/officeDocument/2006/relationships/hyperlink" Target="https://fhinix.com/hello-kitty-and-friends-fun-run-cdmx-2025/" TargetMode="External" Id="Rc5399acfe4454aff" /><Relationship Type="http://schemas.openxmlformats.org/officeDocument/2006/relationships/hyperlink" Target="http://sanrio.com.br/mx" TargetMode="External" Id="R994e897952eb4808" /><Relationship Type="http://schemas.openxmlformats.org/officeDocument/2006/relationships/hyperlink" Target="mailto:victor.sanchez@another.co" TargetMode="External" Id="R74912320c2db4413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84E695DFD57B4885065D5FAF91AE91" ma:contentTypeVersion="16" ma:contentTypeDescription="Create a new document." ma:contentTypeScope="" ma:versionID="b6d7786d48dd462b48faca4eceff02df">
  <xsd:schema xmlns:xsd="http://www.w3.org/2001/XMLSchema" xmlns:xs="http://www.w3.org/2001/XMLSchema" xmlns:p="http://schemas.microsoft.com/office/2006/metadata/properties" xmlns:ns2="b1e6d908-e5c6-4cb1-982b-5999035ca6b0" xmlns:ns3="400ef886-8224-4b20-ad15-cfeee37f9264" targetNamespace="http://schemas.microsoft.com/office/2006/metadata/properties" ma:root="true" ma:fieldsID="0457ac2d7968c10b120fe409fe868c7f" ns2:_="" ns3:_="">
    <xsd:import namespace="b1e6d908-e5c6-4cb1-982b-5999035ca6b0"/>
    <xsd:import namespace="400ef886-8224-4b20-ad15-cfeee37f92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e6d908-e5c6-4cb1-982b-5999035ca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description="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f32d7cad-b8c0-437e-8370-508ec018d2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0ef886-8224-4b20-ad15-cfeee37f9264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7faf437e-e38b-4828-977e-7451f2a13288}" ma:internalName="TaxCatchAll" ma:showField="CatchAllData" ma:web="400ef886-8224-4b20-ad15-cfeee37f926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1e6d908-e5c6-4cb1-982b-5999035ca6b0">
      <Terms xmlns="http://schemas.microsoft.com/office/infopath/2007/PartnerControls"/>
    </lcf76f155ced4ddcb4097134ff3c332f>
    <TaxCatchAll xmlns="400ef886-8224-4b20-ad15-cfeee37f9264" xsi:nil="true"/>
  </documentManagement>
</p:properties>
</file>

<file path=customXml/itemProps1.xml><?xml version="1.0" encoding="utf-8"?>
<ds:datastoreItem xmlns:ds="http://schemas.openxmlformats.org/officeDocument/2006/customXml" ds:itemID="{357B74A4-F241-406D-ABBA-E39B7AF5537C}"/>
</file>

<file path=customXml/itemProps2.xml><?xml version="1.0" encoding="utf-8"?>
<ds:datastoreItem xmlns:ds="http://schemas.openxmlformats.org/officeDocument/2006/customXml" ds:itemID="{C5F41C92-0F35-4B27-AECE-62D9D04F8407}"/>
</file>

<file path=customXml/itemProps3.xml><?xml version="1.0" encoding="utf-8"?>
<ds:datastoreItem xmlns:ds="http://schemas.openxmlformats.org/officeDocument/2006/customXml" ds:itemID="{74E77869-3066-43C3-BB20-757D4E6D7C1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Lesly Piña</lastModifiedBy>
  <revision>21</revision>
  <dcterms:created xsi:type="dcterms:W3CDTF">2024-03-04T16:18:00.0000000Z</dcterms:created>
  <dcterms:modified xsi:type="dcterms:W3CDTF">2025-07-02T17:56:10.3997104Z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0x0101005F84E695DFD57B4885065D5FAF91AE91</vt:lpwstr>
  </property>
  <property fmtid="{D5CDD505-2E9C-101B-9397-08002B2CF9AE}" pid="3" name="MediaServiceImageTags">
    <vt:lpwstr/>
  </property>
</Properties>
</file>